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15" w:rsidRPr="00886315" w:rsidRDefault="000D513D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A40842">
        <w:rPr>
          <w:rFonts w:ascii="TH SarabunPSK" w:hAnsi="TH SarabunPSK" w:cs="TH SarabunPSK"/>
          <w:b/>
          <w:bCs/>
          <w:noProof/>
          <w:sz w:val="16"/>
          <w:szCs w:val="16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719AB" wp14:editId="0800A867">
                <wp:simplePos x="0" y="0"/>
                <wp:positionH relativeFrom="column">
                  <wp:posOffset>1670253</wp:posOffset>
                </wp:positionH>
                <wp:positionV relativeFrom="paragraph">
                  <wp:posOffset>-305105</wp:posOffset>
                </wp:positionV>
                <wp:extent cx="2374265" cy="292608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2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13D" w:rsidRPr="00A40842" w:rsidRDefault="000D513D" w:rsidP="000D51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408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Template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บทความวิ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719A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1.5pt;margin-top:-24pt;width:186.95pt;height:23.0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" filled="f" stroked="f">
                <v:textbox>
                  <w:txbxContent>
                    <w:p w:rsidR="000D513D" w:rsidRPr="00A40842" w:rsidRDefault="000D513D" w:rsidP="000D513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A4084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Template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บทความวิ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ชาการ</w:t>
                      </w:r>
                    </w:p>
                  </w:txbxContent>
                </v:textbox>
              </v:shape>
            </w:pict>
          </mc:Fallback>
        </mc:AlternateContent>
      </w:r>
      <w:r w:rsidR="00886315" w:rsidRPr="00886315">
        <w:rPr>
          <w:rFonts w:ascii="TH SarabunPSK" w:hAnsi="TH SarabunPSK" w:cs="TH SarabunPSK" w:hint="cs"/>
          <w:b/>
          <w:bCs/>
          <w:noProof/>
          <w:sz w:val="16"/>
          <w:szCs w:val="16"/>
          <w:cs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7982BED2" wp14:editId="27DF6491">
                <wp:simplePos x="0" y="0"/>
                <wp:positionH relativeFrom="column">
                  <wp:posOffset>2210</wp:posOffset>
                </wp:positionH>
                <wp:positionV relativeFrom="paragraph">
                  <wp:posOffset>90170</wp:posOffset>
                </wp:positionV>
                <wp:extent cx="5143500" cy="0"/>
                <wp:effectExtent l="0" t="19050" r="19050" b="3810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CEF62" id="ตัวเชื่อมต่อตรง 2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15pt,7.1pt" to="405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" strokeweight="4.5pt">
                <v:stroke linestyle="thickThin"/>
              </v:line>
            </w:pict>
          </mc:Fallback>
        </mc:AlternateContent>
      </w:r>
    </w:p>
    <w:p w:rsidR="00F60A4E" w:rsidRPr="00886315" w:rsidRDefault="00112774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ชื่อบทความ(ภาษาไทย)</w:t>
      </w:r>
    </w:p>
    <w:p w:rsidR="00F60A4E" w:rsidRPr="00886315" w:rsidRDefault="00112774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ชื่อบทความ(ภาษาอังกฤษ)</w:t>
      </w:r>
    </w:p>
    <w:p w:rsidR="00886315" w:rsidRPr="00886315" w:rsidRDefault="00112774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ชื่อผู้แต่ง(ภาษาไทย)</w:t>
      </w:r>
      <w:r w:rsidR="00886315" w:rsidRPr="00886315">
        <w:rPr>
          <w:rFonts w:ascii="TH SarabunPSK" w:hAnsi="TH SarabunPSK" w:cs="TH SarabunPSK"/>
          <w:b/>
          <w:bCs/>
          <w:sz w:val="28"/>
          <w:cs/>
        </w:rPr>
        <w:t>*</w:t>
      </w:r>
    </w:p>
    <w:p w:rsidR="00886315" w:rsidRPr="00886315" w:rsidRDefault="00112774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ชื่อผู้แต่ง(ภาษาอังกฤษ)</w:t>
      </w:r>
    </w:p>
    <w:p w:rsidR="00F60A4E" w:rsidRPr="00112774" w:rsidRDefault="00112774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886315">
        <w:rPr>
          <w:rFonts w:ascii="TH SarabunPSK" w:hAnsi="TH SarabunPSK" w:cs="TH SarabunPSK" w:hint="cs"/>
          <w:b/>
          <w:bCs/>
          <w:noProof/>
          <w:sz w:val="16"/>
          <w:szCs w:val="16"/>
          <w:cs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05E86E02" wp14:editId="40D0E9FD">
                <wp:simplePos x="0" y="0"/>
                <wp:positionH relativeFrom="column">
                  <wp:posOffset>-10160</wp:posOffset>
                </wp:positionH>
                <wp:positionV relativeFrom="paragraph">
                  <wp:posOffset>37160</wp:posOffset>
                </wp:positionV>
                <wp:extent cx="5173980" cy="0"/>
                <wp:effectExtent l="0" t="19050" r="26670" b="3810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C7188" id="ตัวเชื่อมต่อตรง 3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8pt,2.95pt" to="406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9259DE" w:rsidRPr="001C6D58" w:rsidRDefault="009259DE" w:rsidP="009259DE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proofErr w:type="gramStart"/>
      <w:r w:rsidRPr="001C6D58">
        <w:rPr>
          <w:rFonts w:ascii="TH SarabunPSK" w:hAnsi="TH SarabunPSK" w:cs="TH SarabunPSK"/>
          <w:b/>
          <w:bCs/>
          <w:sz w:val="28"/>
        </w:rPr>
        <w:t xml:space="preserve">Received </w:t>
      </w:r>
      <w:r w:rsidRPr="001C6D58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Pr="001C6D58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9259DE" w:rsidRPr="001C6D58" w:rsidRDefault="009259DE" w:rsidP="009259DE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proofErr w:type="gramStart"/>
      <w:r w:rsidRPr="001C6D58">
        <w:rPr>
          <w:rFonts w:ascii="TH SarabunPSK" w:hAnsi="TH SarabunPSK" w:cs="TH SarabunPSK"/>
          <w:b/>
          <w:bCs/>
          <w:sz w:val="28"/>
        </w:rPr>
        <w:t xml:space="preserve">Revised </w:t>
      </w:r>
      <w:r w:rsidRPr="001C6D58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</w:p>
    <w:p w:rsidR="009259DE" w:rsidRPr="001C6D58" w:rsidRDefault="009259DE" w:rsidP="009259DE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proofErr w:type="gramStart"/>
      <w:r w:rsidRPr="001C6D58">
        <w:rPr>
          <w:rFonts w:ascii="TH SarabunPSK" w:hAnsi="TH SarabunPSK" w:cs="TH SarabunPSK"/>
          <w:b/>
          <w:bCs/>
          <w:sz w:val="28"/>
        </w:rPr>
        <w:t xml:space="preserve">Accepted </w:t>
      </w:r>
      <w:r w:rsidRPr="001C6D58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</w:p>
    <w:p w:rsidR="00F60A4E" w:rsidRPr="00886315" w:rsidRDefault="00F60A4E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  <w:cs/>
        </w:rPr>
        <w:t>บทคัดย่อ</w:t>
      </w:r>
      <w:r w:rsidR="00112774">
        <w:rPr>
          <w:rFonts w:ascii="TH SarabunPSK" w:hAnsi="TH SarabunPSK" w:cs="TH SarabunPSK" w:hint="cs"/>
          <w:b/>
          <w:bCs/>
          <w:sz w:val="28"/>
          <w:cs/>
        </w:rPr>
        <w:t xml:space="preserve"> (ภาษาไทย)</w:t>
      </w:r>
    </w:p>
    <w:p w:rsidR="007F3443" w:rsidRDefault="00112774" w:rsidP="0088631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774" w:rsidRDefault="00112774" w:rsidP="0011277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774" w:rsidRDefault="00112774" w:rsidP="0011277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0A4E" w:rsidRPr="007F3443" w:rsidRDefault="00F60A4E" w:rsidP="0088631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7F3443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F60A4E" w:rsidRDefault="00F60A4E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F3443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="007F3443" w:rsidRPr="007F344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F3443">
        <w:rPr>
          <w:rFonts w:ascii="TH SarabunPSK" w:hAnsi="TH SarabunPSK" w:cs="TH SarabunPSK"/>
          <w:b/>
          <w:bCs/>
          <w:sz w:val="28"/>
          <w:cs/>
        </w:rPr>
        <w:t xml:space="preserve">:  </w:t>
      </w:r>
      <w:r w:rsidR="00602B51">
        <w:rPr>
          <w:rFonts w:ascii="TH SarabunPSK" w:hAnsi="TH SarabunPSK" w:cs="TH SarabunPSK"/>
          <w:b/>
          <w:bCs/>
          <w:sz w:val="28"/>
          <w:cs/>
        </w:rPr>
        <w:t>...................... / ..................... / ...................... / ........................ / ........................</w:t>
      </w:r>
    </w:p>
    <w:p w:rsidR="007F3443" w:rsidRDefault="007F3443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12774" w:rsidRPr="00886315" w:rsidRDefault="00112774" w:rsidP="00112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</w:rPr>
        <w:t>BSTRACT</w:t>
      </w:r>
    </w:p>
    <w:p w:rsidR="00112774" w:rsidRDefault="00112774" w:rsidP="0011277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774" w:rsidRDefault="00112774" w:rsidP="0011277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774" w:rsidRDefault="00112774" w:rsidP="0011277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774" w:rsidRPr="007F3443" w:rsidRDefault="00112774" w:rsidP="0011277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F3443" w:rsidRDefault="00112774" w:rsidP="0011277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proofErr w:type="gramStart"/>
      <w:r w:rsidRPr="007F3443">
        <w:rPr>
          <w:rFonts w:ascii="TH SarabunPSK" w:hAnsi="TH SarabunPSK" w:cs="TH SarabunPSK"/>
          <w:b/>
          <w:bCs/>
          <w:sz w:val="28"/>
        </w:rPr>
        <w:t>Keywords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F3443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Pr="007F344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02B51">
        <w:rPr>
          <w:rFonts w:ascii="TH SarabunPSK" w:hAnsi="TH SarabunPSK" w:cs="TH SarabunPSK"/>
          <w:b/>
          <w:bCs/>
          <w:sz w:val="28"/>
          <w:cs/>
        </w:rPr>
        <w:t>...................... / ..................... / ...................... / ........................ / 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</w:p>
    <w:p w:rsidR="00112774" w:rsidRDefault="00112774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12774" w:rsidRDefault="00112774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86315" w:rsidRPr="00886315" w:rsidRDefault="00886315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47905" wp14:editId="7E939938">
                <wp:simplePos x="0" y="0"/>
                <wp:positionH relativeFrom="column">
                  <wp:posOffset>-25146</wp:posOffset>
                </wp:positionH>
                <wp:positionV relativeFrom="paragraph">
                  <wp:posOffset>113309</wp:posOffset>
                </wp:positionV>
                <wp:extent cx="2904134" cy="0"/>
                <wp:effectExtent l="0" t="0" r="1079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4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B6BB9C"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8.9pt" to="22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527C2B" w:rsidRDefault="00886315" w:rsidP="00527C2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7F3443">
        <w:rPr>
          <w:rFonts w:ascii="TH SarabunPSK" w:hAnsi="TH SarabunPSK" w:cs="TH SarabunPSK"/>
          <w:sz w:val="24"/>
          <w:szCs w:val="24"/>
          <w:cs/>
        </w:rPr>
        <w:t xml:space="preserve">          *</w:t>
      </w:r>
      <w:r w:rsidR="00112774">
        <w:rPr>
          <w:rFonts w:ascii="TH SarabunPSK" w:hAnsi="TH SarabunPSK" w:cs="TH SarabunPSK" w:hint="cs"/>
          <w:sz w:val="24"/>
          <w:szCs w:val="24"/>
          <w:cs/>
        </w:rPr>
        <w:t>สังกัดของผู้แต่ง</w:t>
      </w:r>
      <w:r w:rsidR="009259DE">
        <w:rPr>
          <w:rFonts w:ascii="TH SarabunPSK" w:hAnsi="TH SarabunPSK" w:cs="TH SarabunPSK" w:hint="cs"/>
          <w:sz w:val="24"/>
          <w:szCs w:val="24"/>
          <w:cs/>
        </w:rPr>
        <w:t>(ภาษาไทย).......................................................</w:t>
      </w:r>
      <w:r w:rsidR="00527C2B" w:rsidRPr="00527C2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27C2B" w:rsidRPr="000368F0">
        <w:rPr>
          <w:rFonts w:ascii="TH SarabunPSK" w:hAnsi="TH SarabunPSK" w:cs="TH SarabunPSK"/>
          <w:sz w:val="24"/>
          <w:szCs w:val="24"/>
          <w:cs/>
        </w:rPr>
        <w:t>(</w:t>
      </w:r>
      <w:r w:rsidR="00527C2B" w:rsidRPr="000368F0">
        <w:rPr>
          <w:rFonts w:ascii="TH SarabunPSK" w:hAnsi="TH SarabunPSK" w:cs="TH SarabunPSK"/>
          <w:sz w:val="24"/>
          <w:szCs w:val="24"/>
        </w:rPr>
        <w:t>Corresponding</w:t>
      </w:r>
      <w:r w:rsidR="00527C2B" w:rsidRPr="000368F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27C2B" w:rsidRPr="000368F0">
        <w:rPr>
          <w:rFonts w:ascii="TH SarabunPSK" w:hAnsi="TH SarabunPSK" w:cs="TH SarabunPSK"/>
          <w:sz w:val="24"/>
          <w:szCs w:val="24"/>
        </w:rPr>
        <w:t>Author</w:t>
      </w:r>
      <w:r w:rsidR="00527C2B" w:rsidRPr="000368F0">
        <w:rPr>
          <w:rFonts w:ascii="TH SarabunPSK" w:hAnsi="TH SarabunPSK" w:cs="TH SarabunPSK"/>
          <w:sz w:val="24"/>
          <w:szCs w:val="24"/>
          <w:cs/>
        </w:rPr>
        <w:t>)</w:t>
      </w:r>
      <w:r w:rsidR="00527C2B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886315" w:rsidRDefault="00527C2B" w:rsidP="00527C2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       </w:t>
      </w:r>
      <w:r>
        <w:rPr>
          <w:rFonts w:ascii="TH SarabunPSK" w:hAnsi="TH SarabunPSK" w:cs="TH SarabunPSK"/>
          <w:sz w:val="24"/>
          <w:szCs w:val="24"/>
        </w:rPr>
        <w:t>e</w:t>
      </w:r>
      <w:r>
        <w:rPr>
          <w:rFonts w:ascii="TH SarabunPSK" w:hAnsi="TH SarabunPSK" w:cs="TH SarabunPSK"/>
          <w:sz w:val="24"/>
          <w:szCs w:val="24"/>
          <w:cs/>
        </w:rPr>
        <w:t>-</w:t>
      </w:r>
      <w:r>
        <w:rPr>
          <w:rFonts w:ascii="TH SarabunPSK" w:hAnsi="TH SarabunPSK" w:cs="TH SarabunPSK"/>
          <w:sz w:val="24"/>
          <w:szCs w:val="24"/>
        </w:rPr>
        <w:t>mail</w:t>
      </w:r>
      <w:r>
        <w:rPr>
          <w:rFonts w:ascii="TH SarabunPSK" w:hAnsi="TH SarabunPSK" w:cs="TH SarabunPSK"/>
          <w:sz w:val="24"/>
          <w:szCs w:val="24"/>
          <w:cs/>
        </w:rPr>
        <w:t>: ………………………………………………………</w:t>
      </w:r>
    </w:p>
    <w:p w:rsidR="009259DE" w:rsidRPr="007F3443" w:rsidRDefault="009259DE" w:rsidP="0088631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bookmarkStart w:id="0" w:name="_GoBack"/>
      <w:r w:rsidR="00527C2B">
        <w:rPr>
          <w:rFonts w:ascii="TH SarabunPSK" w:hAnsi="TH SarabunPSK" w:cs="TH SarabunPSK" w:hint="cs"/>
          <w:sz w:val="24"/>
          <w:szCs w:val="24"/>
          <w:cs/>
        </w:rPr>
        <w:t>สังกัดของผู้แต่ง</w:t>
      </w:r>
      <w:r>
        <w:rPr>
          <w:rFonts w:ascii="TH SarabunPSK" w:hAnsi="TH SarabunPSK" w:cs="TH SarabunPSK" w:hint="cs"/>
          <w:sz w:val="24"/>
          <w:szCs w:val="24"/>
          <w:cs/>
        </w:rPr>
        <w:t>(ภาษาอังกฤษ)...........................................................................</w:t>
      </w:r>
      <w:bookmarkEnd w:id="0"/>
    </w:p>
    <w:p w:rsidR="001E6ACC" w:rsidRPr="00886315" w:rsidRDefault="002218F6" w:rsidP="007F344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:rsidR="006C6239" w:rsidRPr="00886315" w:rsidRDefault="00112774" w:rsidP="00602B51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8B9" w:rsidRPr="007F3443" w:rsidRDefault="005F48B9" w:rsidP="0088631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B5D17" w:rsidRPr="00886315" w:rsidRDefault="002218F6" w:rsidP="0088631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เนื้อหา</w:t>
      </w:r>
    </w:p>
    <w:p w:rsidR="00CB5D17" w:rsidRPr="00886315" w:rsidRDefault="00112774" w:rsidP="00602B5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3443" w:rsidRDefault="007F3443" w:rsidP="0088631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B908DC" w:rsidRPr="00886315" w:rsidRDefault="002218F6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</w:t>
      </w:r>
    </w:p>
    <w:p w:rsidR="00112774" w:rsidRPr="00886315" w:rsidRDefault="00112774" w:rsidP="00602B51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8F6" w:rsidRDefault="002218F6" w:rsidP="00D17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B908DC" w:rsidRDefault="00B908DC" w:rsidP="00D17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D1794B" w:rsidRPr="00D1794B" w:rsidRDefault="00D1794B" w:rsidP="00D1794B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1A3BFD" w:rsidRPr="00886315" w:rsidRDefault="00112774" w:rsidP="0011277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3BFD" w:rsidRPr="00886315" w:rsidRDefault="001A3BFD" w:rsidP="0088631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:rsidR="008D63C9" w:rsidRPr="00886315" w:rsidRDefault="008D63C9" w:rsidP="00886315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</w:p>
    <w:sectPr w:rsidR="008D63C9" w:rsidRPr="00886315" w:rsidSect="00886315">
      <w:pgSz w:w="10318" w:h="14570" w:code="13"/>
      <w:pgMar w:top="170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801"/>
    <w:multiLevelType w:val="hybridMultilevel"/>
    <w:tmpl w:val="080E746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541"/>
    <w:multiLevelType w:val="hybridMultilevel"/>
    <w:tmpl w:val="AFA6FDC8"/>
    <w:lvl w:ilvl="0" w:tplc="15DAC02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4B02AC"/>
    <w:multiLevelType w:val="hybridMultilevel"/>
    <w:tmpl w:val="3E84B106"/>
    <w:lvl w:ilvl="0" w:tplc="1BB09E6C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B87"/>
    <w:multiLevelType w:val="hybridMultilevel"/>
    <w:tmpl w:val="0792D2A0"/>
    <w:lvl w:ilvl="0" w:tplc="D22200AA">
      <w:start w:val="1"/>
      <w:numFmt w:val="decimal"/>
      <w:lvlText w:val="%1."/>
      <w:lvlJc w:val="left"/>
      <w:pPr>
        <w:ind w:left="2138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B9C6CCB"/>
    <w:multiLevelType w:val="hybridMultilevel"/>
    <w:tmpl w:val="FA368E84"/>
    <w:lvl w:ilvl="0" w:tplc="8DD0F5A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1F3D0D80"/>
    <w:multiLevelType w:val="hybridMultilevel"/>
    <w:tmpl w:val="B1601C36"/>
    <w:lvl w:ilvl="0" w:tplc="FD58BD3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934B7"/>
    <w:multiLevelType w:val="hybridMultilevel"/>
    <w:tmpl w:val="1714D984"/>
    <w:lvl w:ilvl="0" w:tplc="A4BC2C4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36081186"/>
    <w:multiLevelType w:val="hybridMultilevel"/>
    <w:tmpl w:val="8E4C79D8"/>
    <w:lvl w:ilvl="0" w:tplc="09B6EDB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381A02EA"/>
    <w:multiLevelType w:val="multilevel"/>
    <w:tmpl w:val="1C0A1BF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CB944E0"/>
    <w:multiLevelType w:val="multilevel"/>
    <w:tmpl w:val="4FA4955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95" w:hanging="1800"/>
      </w:pPr>
      <w:rPr>
        <w:rFonts w:hint="default"/>
      </w:rPr>
    </w:lvl>
  </w:abstractNum>
  <w:abstractNum w:abstractNumId="10" w15:restartNumberingAfterBreak="0">
    <w:nsid w:val="4D3B0E57"/>
    <w:multiLevelType w:val="hybridMultilevel"/>
    <w:tmpl w:val="9BF21678"/>
    <w:lvl w:ilvl="0" w:tplc="5C2A3CD2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55DB010E"/>
    <w:multiLevelType w:val="hybridMultilevel"/>
    <w:tmpl w:val="AE12721E"/>
    <w:lvl w:ilvl="0" w:tplc="FB1E375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58242CD3"/>
    <w:multiLevelType w:val="hybridMultilevel"/>
    <w:tmpl w:val="E1287BB8"/>
    <w:lvl w:ilvl="0" w:tplc="B5645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D93011"/>
    <w:multiLevelType w:val="hybridMultilevel"/>
    <w:tmpl w:val="D902BBC4"/>
    <w:lvl w:ilvl="0" w:tplc="F21CB8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925C3"/>
    <w:multiLevelType w:val="hybridMultilevel"/>
    <w:tmpl w:val="06D6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E72C4"/>
    <w:multiLevelType w:val="hybridMultilevel"/>
    <w:tmpl w:val="06D6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13"/>
  </w:num>
  <w:num w:numId="6">
    <w:abstractNumId w:val="14"/>
  </w:num>
  <w:num w:numId="7">
    <w:abstractNumId w:val="7"/>
  </w:num>
  <w:num w:numId="8">
    <w:abstractNumId w:val="15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39"/>
    <w:rsid w:val="00013BBB"/>
    <w:rsid w:val="000738A5"/>
    <w:rsid w:val="000C44F9"/>
    <w:rsid w:val="000D513D"/>
    <w:rsid w:val="000E36C7"/>
    <w:rsid w:val="000E5D95"/>
    <w:rsid w:val="0011162B"/>
    <w:rsid w:val="00112774"/>
    <w:rsid w:val="001576D5"/>
    <w:rsid w:val="00183A1E"/>
    <w:rsid w:val="00191B0E"/>
    <w:rsid w:val="00195614"/>
    <w:rsid w:val="001A3BFD"/>
    <w:rsid w:val="001A4BCD"/>
    <w:rsid w:val="001B3C8F"/>
    <w:rsid w:val="001E6ACC"/>
    <w:rsid w:val="002164E8"/>
    <w:rsid w:val="002218F6"/>
    <w:rsid w:val="00257F1D"/>
    <w:rsid w:val="002A3539"/>
    <w:rsid w:val="002C5385"/>
    <w:rsid w:val="002E07C4"/>
    <w:rsid w:val="002E4128"/>
    <w:rsid w:val="0034297B"/>
    <w:rsid w:val="0035378E"/>
    <w:rsid w:val="00370D5E"/>
    <w:rsid w:val="00383F0F"/>
    <w:rsid w:val="00391EB8"/>
    <w:rsid w:val="003B3173"/>
    <w:rsid w:val="003F32B8"/>
    <w:rsid w:val="00440BEF"/>
    <w:rsid w:val="004435D2"/>
    <w:rsid w:val="00445163"/>
    <w:rsid w:val="004542DA"/>
    <w:rsid w:val="004B5AB7"/>
    <w:rsid w:val="004C1DF2"/>
    <w:rsid w:val="004C2F91"/>
    <w:rsid w:val="004C75F1"/>
    <w:rsid w:val="004D3503"/>
    <w:rsid w:val="004E52C3"/>
    <w:rsid w:val="00503302"/>
    <w:rsid w:val="00527C2B"/>
    <w:rsid w:val="00540B7C"/>
    <w:rsid w:val="00570DF1"/>
    <w:rsid w:val="005856A4"/>
    <w:rsid w:val="005D53C0"/>
    <w:rsid w:val="005F48B9"/>
    <w:rsid w:val="00602B51"/>
    <w:rsid w:val="00612B4A"/>
    <w:rsid w:val="0063589E"/>
    <w:rsid w:val="00641039"/>
    <w:rsid w:val="0065453F"/>
    <w:rsid w:val="00665178"/>
    <w:rsid w:val="00673119"/>
    <w:rsid w:val="006C6239"/>
    <w:rsid w:val="006D32A9"/>
    <w:rsid w:val="006D4D19"/>
    <w:rsid w:val="006F47C1"/>
    <w:rsid w:val="006F603F"/>
    <w:rsid w:val="00737821"/>
    <w:rsid w:val="00772863"/>
    <w:rsid w:val="007A701B"/>
    <w:rsid w:val="007A7141"/>
    <w:rsid w:val="007B1792"/>
    <w:rsid w:val="007D6929"/>
    <w:rsid w:val="007F1D88"/>
    <w:rsid w:val="007F3443"/>
    <w:rsid w:val="008263FC"/>
    <w:rsid w:val="008365CC"/>
    <w:rsid w:val="0085729F"/>
    <w:rsid w:val="00886315"/>
    <w:rsid w:val="008C5C55"/>
    <w:rsid w:val="008D63C9"/>
    <w:rsid w:val="008F5BFA"/>
    <w:rsid w:val="009259DE"/>
    <w:rsid w:val="0094058D"/>
    <w:rsid w:val="0095519A"/>
    <w:rsid w:val="009754A8"/>
    <w:rsid w:val="00980322"/>
    <w:rsid w:val="009A57E2"/>
    <w:rsid w:val="009B5315"/>
    <w:rsid w:val="009E2F54"/>
    <w:rsid w:val="00A22C0D"/>
    <w:rsid w:val="00A43733"/>
    <w:rsid w:val="00A64EA7"/>
    <w:rsid w:val="00A85848"/>
    <w:rsid w:val="00AD77CC"/>
    <w:rsid w:val="00B16BE3"/>
    <w:rsid w:val="00B641AD"/>
    <w:rsid w:val="00B7247A"/>
    <w:rsid w:val="00B80ED7"/>
    <w:rsid w:val="00B908DC"/>
    <w:rsid w:val="00BA189D"/>
    <w:rsid w:val="00BA6734"/>
    <w:rsid w:val="00BC4CCD"/>
    <w:rsid w:val="00BF5BF3"/>
    <w:rsid w:val="00BF6CD0"/>
    <w:rsid w:val="00C307B4"/>
    <w:rsid w:val="00C71AEB"/>
    <w:rsid w:val="00C73FA0"/>
    <w:rsid w:val="00CA4A67"/>
    <w:rsid w:val="00CB2C59"/>
    <w:rsid w:val="00CB5D17"/>
    <w:rsid w:val="00CE4946"/>
    <w:rsid w:val="00CF2D9E"/>
    <w:rsid w:val="00CF3B43"/>
    <w:rsid w:val="00D1794B"/>
    <w:rsid w:val="00D328B8"/>
    <w:rsid w:val="00D56DBA"/>
    <w:rsid w:val="00DD7BA0"/>
    <w:rsid w:val="00DF0050"/>
    <w:rsid w:val="00E20721"/>
    <w:rsid w:val="00E22065"/>
    <w:rsid w:val="00E27BAE"/>
    <w:rsid w:val="00E66587"/>
    <w:rsid w:val="00E94CC9"/>
    <w:rsid w:val="00EB013C"/>
    <w:rsid w:val="00EB5508"/>
    <w:rsid w:val="00EF3D40"/>
    <w:rsid w:val="00EF7594"/>
    <w:rsid w:val="00F0123F"/>
    <w:rsid w:val="00F31C1B"/>
    <w:rsid w:val="00F43F4A"/>
    <w:rsid w:val="00F4788A"/>
    <w:rsid w:val="00F526D5"/>
    <w:rsid w:val="00F6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E05AE-AB24-4DC5-A64B-F9C7D36C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39"/>
    <w:pPr>
      <w:ind w:left="720"/>
      <w:contextualSpacing/>
    </w:pPr>
  </w:style>
  <w:style w:type="table" w:styleId="a4">
    <w:name w:val="Table Grid"/>
    <w:basedOn w:val="a1"/>
    <w:uiPriority w:val="39"/>
    <w:rsid w:val="006C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908DC"/>
    <w:rPr>
      <w:b/>
      <w:bCs/>
    </w:rPr>
  </w:style>
  <w:style w:type="character" w:styleId="a6">
    <w:name w:val="Hyperlink"/>
    <w:basedOn w:val="a0"/>
    <w:uiPriority w:val="99"/>
    <w:unhideWhenUsed/>
    <w:rsid w:val="006F603F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1E6AC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863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86315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CF3B43"/>
  </w:style>
  <w:style w:type="character" w:styleId="aa">
    <w:name w:val="Emphasis"/>
    <w:basedOn w:val="a0"/>
    <w:uiPriority w:val="20"/>
    <w:qFormat/>
    <w:rsid w:val="00CF3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Teamjan Parnichparnichai</dc:creator>
  <cp:lastModifiedBy>Lenovo</cp:lastModifiedBy>
  <cp:revision>111</cp:revision>
  <cp:lastPrinted>2017-11-23T02:17:00Z</cp:lastPrinted>
  <dcterms:created xsi:type="dcterms:W3CDTF">2016-12-08T12:11:00Z</dcterms:created>
  <dcterms:modified xsi:type="dcterms:W3CDTF">2024-10-24T01:51:00Z</dcterms:modified>
</cp:coreProperties>
</file>